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36EDD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36EDD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36ED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36EDD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36EDD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36EDD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36EDD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36ED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36ED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836E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36EDD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836E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36ED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36ED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36E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36EDD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836EDD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836ED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36ED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836E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1A041B6" w:rsidR="00A60CE3" w:rsidRPr="00836EDD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A4D83" w:rsidRPr="00836E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A4D83" w:rsidRPr="00836E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11CC9" w:rsidRPr="00836EDD">
              <w:rPr>
                <w:rFonts w:ascii="GHEA Grapalat" w:hAnsi="GHEA Grapalat"/>
                <w:sz w:val="20"/>
                <w:szCs w:val="20"/>
                <w:lang w:val="hy-AM"/>
              </w:rPr>
              <w:t>հունիսի 27-ի թիվ 310</w:t>
            </w:r>
            <w:r w:rsidR="002A4D83"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836EDD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836EDD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36EDD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36E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4859E7" w:rsidR="001E5E06" w:rsidRPr="00836EDD" w:rsidRDefault="00706B23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11CC9" w:rsidRPr="00836E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836ED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836EDD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836EDD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36E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B11CC9" w:rsidRPr="00836ED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836ED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11CC9" w:rsidRPr="00836EDD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836EDD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36EDD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836ED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836E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D2CFD1D" w:rsidR="00A60CE3" w:rsidRPr="00836EDD" w:rsidRDefault="00B11CC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sz w:val="20"/>
                <w:szCs w:val="20"/>
              </w:rPr>
              <w:t>5576707</w:t>
            </w:r>
          </w:p>
        </w:tc>
      </w:tr>
    </w:tbl>
    <w:p w14:paraId="048970A1" w14:textId="77777777" w:rsidR="00233676" w:rsidRPr="00836EDD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36EDD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36EDD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36EDD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36ED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36ED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36EDD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36ED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36ED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36ED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36EDD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36EDD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36EDD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36EDD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36EDD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36ED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36EDD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0E5E56A" w:rsidR="009B35B2" w:rsidRPr="00836EDD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11CC9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ACC4F64" w14:textId="78B64F4B" w:rsidR="00B11CC9" w:rsidRPr="00836EDD" w:rsidRDefault="00B11CC9" w:rsidP="00F119D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1.6</w:t>
            </w:r>
          </w:p>
          <w:p w14:paraId="6B0E845F" w14:textId="08475441" w:rsidR="00B11CC9" w:rsidRPr="00836EDD" w:rsidRDefault="00B11CC9" w:rsidP="00F119D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JTNBV58E0 2055569</w:t>
            </w:r>
          </w:p>
          <w:p w14:paraId="58B5E5F7" w14:textId="010292F4" w:rsidR="009B35B2" w:rsidRPr="00836EDD" w:rsidRDefault="009B35B2" w:rsidP="00F119D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836ED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36ED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36ED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36ED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36ED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5EAA65B" w14:textId="4A93F2AC" w:rsidR="00B11CC9" w:rsidRPr="00836EDD" w:rsidRDefault="00B11CC9" w:rsidP="00B11CC9">
            <w:pPr>
              <w:pStyle w:val="a8"/>
              <w:spacing w:before="0" w:beforeAutospacing="0" w:after="0" w:afterAutospacing="0"/>
              <w:ind w:left="-127" w:right="-15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Վազքը՝ 281480կմ, շարժիչը, փոխ</w:t>
            </w:r>
            <w:r w:rsidRPr="00836EDD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836ED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տուփը- ունեն վերանորոգման կարիք,</w:t>
            </w:r>
            <w:r w:rsidRPr="00836EDD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836ED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թափքը՝ ունի կոսմետիկ վերանորոգ- ման կարիք,</w:t>
            </w:r>
            <w:r w:rsidRPr="00836EDD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836ED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այլ </w:t>
            </w:r>
          </w:p>
          <w:p w14:paraId="37DF603A" w14:textId="4FBA375C" w:rsidR="00B11CC9" w:rsidRPr="00836EDD" w:rsidRDefault="00B11CC9" w:rsidP="00B11CC9">
            <w:pPr>
              <w:pStyle w:val="a8"/>
              <w:spacing w:before="0" w:beforeAutospacing="0" w:after="0" w:afterAutospacing="0"/>
              <w:ind w:left="-127" w:right="-1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հանգույցները՝ նորմալ,</w:t>
            </w:r>
            <w:r w:rsidRPr="00836EDD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  <w:p w14:paraId="0F7B5615" w14:textId="77777777" w:rsidR="00B11CC9" w:rsidRPr="00836EDD" w:rsidRDefault="00B11CC9" w:rsidP="00B11CC9">
            <w:pPr>
              <w:pStyle w:val="a8"/>
              <w:spacing w:before="0" w:beforeAutospacing="0" w:after="0" w:afterAutospacing="0"/>
              <w:ind w:left="-108" w:right="-10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վթարայնության վերաբերյալ՝ կան թեթև քերծվածքներ</w:t>
            </w:r>
          </w:p>
          <w:p w14:paraId="32A17E2A" w14:textId="269A4488" w:rsidR="009B35B2" w:rsidRPr="00836ED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3BD97B9E" w14:textId="77777777" w:rsidR="00B11CC9" w:rsidRPr="00836EDD" w:rsidRDefault="00B11CC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36ED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36ED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44951F1" w:rsidR="009B35B2" w:rsidRPr="00836EDD" w:rsidRDefault="00B11CC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2007թ</w:t>
            </w:r>
            <w:r w:rsidRPr="00836ED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36ED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50CBA07" w:rsidR="009B35B2" w:rsidRPr="00836EDD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11CC9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11CC9"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1 533 000</w:t>
            </w:r>
          </w:p>
        </w:tc>
        <w:tc>
          <w:tcPr>
            <w:tcW w:w="1417" w:type="dxa"/>
          </w:tcPr>
          <w:p w14:paraId="4DE93D39" w14:textId="0AE5C7A2" w:rsidR="00695752" w:rsidRPr="00836ED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36ED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36ED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36ED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8377CE" w14:textId="77777777" w:rsidR="00B11CC9" w:rsidRPr="00836ED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283FE0B" w14:textId="3422C999" w:rsidR="009B35B2" w:rsidRPr="00836EDD" w:rsidRDefault="00B11CC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36ED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1 303 050</w:t>
            </w:r>
          </w:p>
          <w:p w14:paraId="6EB5BA5D" w14:textId="35664A2F" w:rsidR="00D0268F" w:rsidRPr="00836EDD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36ED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36ED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36ED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36EDD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36E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12D16352" w:rsidR="00F70573" w:rsidRPr="00836EDD" w:rsidRDefault="00836EDD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B11CC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sectPr w:rsidR="00F70573" w:rsidRPr="00836EDD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C2F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36EDD"/>
    <w:rsid w:val="00864186"/>
    <w:rsid w:val="0087426F"/>
    <w:rsid w:val="00897A43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11CC9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119DA"/>
    <w:rsid w:val="00F564B3"/>
    <w:rsid w:val="00F6033B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1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2025-08-28T13:15:00Z</dcterms:created>
  <dcterms:modified xsi:type="dcterms:W3CDTF">2025-08-28T13:15:00Z</dcterms:modified>
</cp:coreProperties>
</file>