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E6E0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E6E0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AC7A2F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A17D7" w:rsidRPr="007A17D7">
              <w:rPr>
                <w:rFonts w:ascii="GHEA Grapalat" w:hAnsi="GHEA Grapalat"/>
                <w:lang w:val="hy-AM"/>
              </w:rPr>
              <w:t>մայիսի 29-ի թիվ 237-Ա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0EAF653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7A17D7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7A17D7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49A53DF" w:rsidR="00A60CE3" w:rsidRPr="0087426F" w:rsidRDefault="00DE6E0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E6E0D">
              <w:rPr>
                <w:rFonts w:ascii="GHEA Grapalat" w:hAnsi="GHEA Grapalat"/>
                <w:lang w:val="hy-AM"/>
              </w:rPr>
              <w:t>0031763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389"/>
        <w:gridCol w:w="1170"/>
        <w:gridCol w:w="1260"/>
        <w:gridCol w:w="1800"/>
        <w:gridCol w:w="1530"/>
      </w:tblGrid>
      <w:tr w:rsidR="00D66D36" w:rsidRPr="0087426F" w14:paraId="296509B2" w14:textId="77777777" w:rsidTr="007A17D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17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A17D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DFF917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09" w:type="dxa"/>
          </w:tcPr>
          <w:p w14:paraId="00E77544" w14:textId="77777777" w:rsidR="007A17D7" w:rsidRPr="007A17D7" w:rsidRDefault="007A17D7" w:rsidP="007A17D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BMW 523 I </w:t>
            </w:r>
          </w:p>
          <w:p w14:paraId="26E28AA1" w14:textId="77777777" w:rsidR="007A17D7" w:rsidRDefault="007A17D7" w:rsidP="007A17D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A17D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A17D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A17D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17D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WBAFP31070C</w:t>
            </w:r>
          </w:p>
          <w:p w14:paraId="58B5E5F7" w14:textId="4372D1AC" w:rsidR="009B35B2" w:rsidRPr="007A17D7" w:rsidRDefault="007A17D7" w:rsidP="007A17D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624797</w:t>
            </w:r>
          </w:p>
        </w:tc>
        <w:tc>
          <w:tcPr>
            <w:tcW w:w="1440" w:type="dxa"/>
          </w:tcPr>
          <w:p w14:paraId="15C1FFF6" w14:textId="23FA3C43" w:rsidR="00587FF4" w:rsidRPr="007A17D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17D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A17D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A17D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A17D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1A31CC53" w:rsidR="009B35B2" w:rsidRPr="007A17D7" w:rsidRDefault="007A17D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226 381 կմ, շարժիչը՝ անբավարար, փոխ. տուփը և թափքը ՝ բավարար</w:t>
            </w:r>
          </w:p>
        </w:tc>
        <w:tc>
          <w:tcPr>
            <w:tcW w:w="2389" w:type="dxa"/>
          </w:tcPr>
          <w:p w14:paraId="7871DD88" w14:textId="43D1A093" w:rsidR="009B35B2" w:rsidRPr="007A17D7" w:rsidRDefault="007A17D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A17D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A17D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7A17D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A17D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A17D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01AB216277, </w:t>
            </w: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170" w:type="dxa"/>
            <w:vAlign w:val="center"/>
          </w:tcPr>
          <w:p w14:paraId="434CA729" w14:textId="294A32B1" w:rsidR="009B35B2" w:rsidRPr="007A17D7" w:rsidRDefault="007A17D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3 592 000</w:t>
            </w:r>
          </w:p>
        </w:tc>
        <w:tc>
          <w:tcPr>
            <w:tcW w:w="1260" w:type="dxa"/>
          </w:tcPr>
          <w:p w14:paraId="4DE93D39" w14:textId="0AE5C7A2" w:rsidR="00695752" w:rsidRPr="007A17D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A17D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A17D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A17D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35C6C5F" w:rsidR="009B35B2" w:rsidRPr="007A17D7" w:rsidRDefault="007A17D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17D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3 592 000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A17D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3238B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E6E0D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148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2025-06-30T14:08:00Z</dcterms:modified>
</cp:coreProperties>
</file>