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258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C258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733AC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2585" w:rsidRPr="003C258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201-Ա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3FE744B" w:rsidR="001E5E06" w:rsidRPr="003C2585" w:rsidRDefault="003C258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2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E76C1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9F44DB4" w:rsidR="00A60CE3" w:rsidRPr="003C2585" w:rsidRDefault="00E76C1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sz w:val="20"/>
                <w:szCs w:val="20"/>
                <w:lang w:val="hy-AM"/>
              </w:rPr>
              <w:t>87914232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9CD5589" w:rsidR="00CE3041" w:rsidRPr="003C258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2611D9CA" w14:textId="0A51A4BE" w:rsidR="00CE3041" w:rsidRDefault="003C47CE" w:rsidP="00A016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</w:t>
            </w:r>
            <w:r w:rsid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6ED8EF1" w14:textId="03BC5D25" w:rsidR="000A55A9" w:rsidRPr="00A744C9" w:rsidRDefault="00E76C17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MDHBBAN17Z0011625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43251250" w14:textId="77777777" w:rsidR="00E76C17" w:rsidRDefault="00E76C1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146 850 կմ, շարժիչը, փոխ</w:t>
            </w:r>
            <w:r w:rsidRPr="00E76C1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0C0FCDE5" w14:textId="77777777" w:rsidR="00E76C17" w:rsidRDefault="00E76C1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տուփը, թափքը և </w:t>
            </w:r>
          </w:p>
          <w:p w14:paraId="2B82F021" w14:textId="246D317A" w:rsidR="00CE3041" w:rsidRPr="00644701" w:rsidRDefault="00E76C1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E76AD45" w:rsidR="00CE3041" w:rsidRPr="00644701" w:rsidRDefault="00E76C1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76C1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2013թ</w:t>
            </w:r>
            <w:r w:rsidRPr="00E76C1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170" w:type="dxa"/>
          </w:tcPr>
          <w:p w14:paraId="009E5EB1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5402DDEF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CBEE836" w:rsidR="00CE3041" w:rsidRPr="00E76C17" w:rsidRDefault="00E76C17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2 172 000</w:t>
            </w:r>
          </w:p>
        </w:tc>
        <w:tc>
          <w:tcPr>
            <w:tcW w:w="1440" w:type="dxa"/>
          </w:tcPr>
          <w:p w14:paraId="3C54941F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19E1F65A" w:rsidR="00CE3041" w:rsidRPr="00E76C1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62DF29CB" w:rsidR="00777393" w:rsidRPr="00E76C1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76C17"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2 172 000</w:t>
            </w:r>
          </w:p>
          <w:p w14:paraId="351729B3" w14:textId="1B875474" w:rsidR="00CE3041" w:rsidRPr="00E76C17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2585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6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2025-06-02T18:59:00Z</dcterms:modified>
</cp:coreProperties>
</file>